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bookmarkStart w:id="0" w:name="_GoBack"/>
      <w:r w:rsidR="00C452D1">
        <w:rPr>
          <w:rFonts w:ascii="Cambria" w:hAnsi="Cambria"/>
          <w:b/>
          <w:caps/>
          <w:sz w:val="24"/>
          <w:szCs w:val="24"/>
        </w:rPr>
        <w:t>REITERA SOLICI</w:t>
      </w:r>
      <w:r w:rsidR="00B615E9">
        <w:rPr>
          <w:rFonts w:ascii="Cambria" w:hAnsi="Cambria"/>
          <w:b/>
          <w:caps/>
          <w:sz w:val="24"/>
          <w:szCs w:val="24"/>
        </w:rPr>
        <w:t>TAÇÃO  FEITA ATRAVÉS  DO  Nº</w:t>
      </w:r>
      <w:r w:rsidR="006925A4">
        <w:rPr>
          <w:rFonts w:ascii="Cambria" w:hAnsi="Cambria"/>
          <w:b/>
          <w:caps/>
          <w:sz w:val="24"/>
          <w:szCs w:val="24"/>
        </w:rPr>
        <w:t>36 de 2020, A RESPEITO DAS HORAS EXTRAS NO SETOR DE ILUMINAÇÃO PÚBLICA</w:t>
      </w:r>
      <w:bookmarkEnd w:id="0"/>
      <w:r w:rsidR="006925A4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B03D14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</w:t>
      </w:r>
      <w:r w:rsidR="006925A4">
        <w:rPr>
          <w:rFonts w:ascii="Cambria" w:hAnsi="Cambria"/>
          <w:b/>
          <w:sz w:val="24"/>
          <w:szCs w:val="24"/>
        </w:rPr>
        <w:t xml:space="preserve">   </w:t>
      </w:r>
      <w:r w:rsidR="00371DC7">
        <w:rPr>
          <w:rFonts w:ascii="Cambria" w:hAnsi="Cambria"/>
          <w:b/>
          <w:sz w:val="24"/>
          <w:szCs w:val="24"/>
        </w:rPr>
        <w:t xml:space="preserve"> </w:t>
      </w:r>
      <w:r w:rsidR="001767A1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B03D14" w:rsidRDefault="00B03D14" w:rsidP="00A138C0">
      <w:pPr>
        <w:jc w:val="both"/>
        <w:rPr>
          <w:rFonts w:ascii="Cambria" w:hAnsi="Cambria"/>
          <w:sz w:val="24"/>
          <w:szCs w:val="24"/>
        </w:rPr>
      </w:pPr>
    </w:p>
    <w:p w:rsidR="006925A4" w:rsidRDefault="006925A4" w:rsidP="006925A4">
      <w:pPr>
        <w:jc w:val="center"/>
        <w:rPr>
          <w:rFonts w:ascii="Cambria" w:hAnsi="Cambria"/>
          <w:sz w:val="24"/>
          <w:szCs w:val="24"/>
        </w:rPr>
      </w:pPr>
    </w:p>
    <w:p w:rsidR="006925A4" w:rsidRPr="004A2FCF" w:rsidRDefault="006925A4" w:rsidP="00A138C0">
      <w:pPr>
        <w:jc w:val="both"/>
        <w:rPr>
          <w:rFonts w:ascii="Cambria" w:hAnsi="Cambria"/>
          <w:sz w:val="24"/>
          <w:szCs w:val="24"/>
        </w:rPr>
      </w:pPr>
    </w:p>
    <w:p w:rsidR="00FA25B3" w:rsidRDefault="00F022C4" w:rsidP="00B03D1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B03D14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B03D14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</w:t>
      </w:r>
      <w:r w:rsidR="00D25152" w:rsidRPr="006925A4">
        <w:rPr>
          <w:rFonts w:ascii="Cambria" w:hAnsi="Cambria"/>
          <w:b/>
          <w:sz w:val="24"/>
          <w:szCs w:val="24"/>
        </w:rPr>
        <w:t>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B03D14" w:rsidRPr="006925A4">
        <w:rPr>
          <w:rFonts w:ascii="Cambria" w:hAnsi="Cambria"/>
          <w:b/>
          <w:sz w:val="24"/>
          <w:szCs w:val="24"/>
        </w:rPr>
        <w:t xml:space="preserve">Secretaria </w:t>
      </w:r>
      <w:r w:rsidR="006925A4" w:rsidRPr="006925A4">
        <w:rPr>
          <w:rFonts w:ascii="Cambria" w:hAnsi="Cambria"/>
          <w:b/>
          <w:sz w:val="24"/>
          <w:szCs w:val="24"/>
        </w:rPr>
        <w:t xml:space="preserve"> de Administração</w:t>
      </w:r>
      <w:r w:rsidR="006925A4">
        <w:rPr>
          <w:rFonts w:ascii="Cambria" w:hAnsi="Cambria"/>
          <w:sz w:val="24"/>
          <w:szCs w:val="24"/>
        </w:rPr>
        <w:t xml:space="preserve"> </w:t>
      </w:r>
      <w:r w:rsidR="006925A4" w:rsidRPr="006925A4">
        <w:rPr>
          <w:rFonts w:ascii="Cambria" w:hAnsi="Cambria"/>
          <w:b/>
          <w:sz w:val="24"/>
          <w:szCs w:val="24"/>
        </w:rPr>
        <w:t>envie cópia detalhada</w:t>
      </w:r>
      <w:r w:rsidR="006925A4">
        <w:rPr>
          <w:rFonts w:ascii="Cambria" w:hAnsi="Cambria"/>
          <w:sz w:val="24"/>
          <w:szCs w:val="24"/>
        </w:rPr>
        <w:t xml:space="preserve"> das horas extras pagas aos funcionários  que fazem a manutenção da iluminação pública, dos últimos seis meses.</w:t>
      </w:r>
    </w:p>
    <w:p w:rsidR="006925A4" w:rsidRDefault="006925A4" w:rsidP="00B03D1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925A4" w:rsidRPr="00CA5B3A" w:rsidRDefault="006925A4" w:rsidP="00B03D1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925A4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925A4">
        <w:rPr>
          <w:rFonts w:ascii="Cambria" w:hAnsi="Cambria"/>
          <w:sz w:val="24"/>
          <w:szCs w:val="24"/>
        </w:rPr>
        <w:t xml:space="preserve">SALA DAS SESSÕES “VEREADOR SANTO RÓTOLLI”, </w:t>
      </w:r>
      <w:r w:rsidR="00B03D14" w:rsidRPr="006925A4">
        <w:rPr>
          <w:rFonts w:ascii="Cambria" w:hAnsi="Cambria"/>
          <w:sz w:val="24"/>
          <w:szCs w:val="24"/>
        </w:rPr>
        <w:t>em</w:t>
      </w:r>
      <w:r w:rsidR="006925A4" w:rsidRPr="006925A4">
        <w:rPr>
          <w:rFonts w:ascii="Cambria" w:hAnsi="Cambria"/>
          <w:sz w:val="24"/>
          <w:szCs w:val="24"/>
        </w:rPr>
        <w:t xml:space="preserve"> 06 de março </w:t>
      </w:r>
      <w:r w:rsidR="004A2FCF" w:rsidRPr="006925A4">
        <w:rPr>
          <w:rFonts w:ascii="Cambria" w:hAnsi="Cambria"/>
          <w:sz w:val="24"/>
          <w:szCs w:val="24"/>
        </w:rPr>
        <w:t xml:space="preserve"> </w:t>
      </w:r>
      <w:r w:rsidR="006D4AA3" w:rsidRPr="006925A4">
        <w:rPr>
          <w:rFonts w:ascii="Cambria" w:hAnsi="Cambria"/>
          <w:sz w:val="24"/>
          <w:szCs w:val="24"/>
        </w:rPr>
        <w:t xml:space="preserve"> </w:t>
      </w:r>
      <w:r w:rsidR="004A2FCF" w:rsidRPr="006925A4">
        <w:rPr>
          <w:rFonts w:ascii="Cambria" w:hAnsi="Cambria"/>
          <w:sz w:val="24"/>
          <w:szCs w:val="24"/>
        </w:rPr>
        <w:t xml:space="preserve"> de 2020</w:t>
      </w:r>
      <w:r w:rsidR="005A7665" w:rsidRPr="006925A4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Default="005A7665" w:rsidP="00B03D14">
      <w:pPr>
        <w:rPr>
          <w:rFonts w:ascii="Cambria" w:hAnsi="Cambria"/>
          <w:b/>
          <w:sz w:val="24"/>
          <w:szCs w:val="24"/>
        </w:rPr>
      </w:pPr>
    </w:p>
    <w:p w:rsidR="006925A4" w:rsidRDefault="006925A4" w:rsidP="00B03D14">
      <w:pPr>
        <w:rPr>
          <w:rFonts w:ascii="Cambria" w:hAnsi="Cambria"/>
          <w:b/>
          <w:sz w:val="24"/>
          <w:szCs w:val="24"/>
        </w:rPr>
      </w:pPr>
    </w:p>
    <w:p w:rsidR="006925A4" w:rsidRPr="00CA5B3A" w:rsidRDefault="006925A4" w:rsidP="00B03D14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46" w:rsidRDefault="00F71B46">
      <w:r>
        <w:separator/>
      </w:r>
    </w:p>
  </w:endnote>
  <w:endnote w:type="continuationSeparator" w:id="0">
    <w:p w:rsidR="00F71B46" w:rsidRDefault="00F7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03D1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46" w:rsidRDefault="00F71B46">
      <w:r>
        <w:separator/>
      </w:r>
    </w:p>
  </w:footnote>
  <w:footnote w:type="continuationSeparator" w:id="0">
    <w:p w:rsidR="00F71B46" w:rsidRDefault="00F71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3873F4">
    <w:pPr>
      <w:framePr w:w="2171" w:h="2525" w:hRule="exact" w:hSpace="141" w:wrap="around" w:vAnchor="page" w:hAnchor="page" w:x="976" w:y="725"/>
      <w:ind w:right="360"/>
    </w:pPr>
    <w:r w:rsidRPr="00767DD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77F6D"/>
    <w:rsid w:val="00087AC2"/>
    <w:rsid w:val="00090E1A"/>
    <w:rsid w:val="00093495"/>
    <w:rsid w:val="00093902"/>
    <w:rsid w:val="000A514C"/>
    <w:rsid w:val="000B3721"/>
    <w:rsid w:val="000B6CF3"/>
    <w:rsid w:val="000B7CFE"/>
    <w:rsid w:val="000D05FD"/>
    <w:rsid w:val="000D061C"/>
    <w:rsid w:val="000D4CDC"/>
    <w:rsid w:val="00115D9D"/>
    <w:rsid w:val="00125B41"/>
    <w:rsid w:val="00131C05"/>
    <w:rsid w:val="00141376"/>
    <w:rsid w:val="00146451"/>
    <w:rsid w:val="00151088"/>
    <w:rsid w:val="00172F43"/>
    <w:rsid w:val="001767A1"/>
    <w:rsid w:val="00182D28"/>
    <w:rsid w:val="00190EB2"/>
    <w:rsid w:val="001D06ED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71DC7"/>
    <w:rsid w:val="003873F4"/>
    <w:rsid w:val="003A102C"/>
    <w:rsid w:val="003B4E63"/>
    <w:rsid w:val="003F1527"/>
    <w:rsid w:val="003F3B5A"/>
    <w:rsid w:val="0040713B"/>
    <w:rsid w:val="004200EE"/>
    <w:rsid w:val="0044685A"/>
    <w:rsid w:val="004469F0"/>
    <w:rsid w:val="00447313"/>
    <w:rsid w:val="00451B95"/>
    <w:rsid w:val="004A2FCF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5F7979"/>
    <w:rsid w:val="00613396"/>
    <w:rsid w:val="00620E70"/>
    <w:rsid w:val="006315E5"/>
    <w:rsid w:val="006427B2"/>
    <w:rsid w:val="00652EB3"/>
    <w:rsid w:val="00662D6F"/>
    <w:rsid w:val="006925A4"/>
    <w:rsid w:val="006A1A0A"/>
    <w:rsid w:val="006D4AA3"/>
    <w:rsid w:val="006D6F99"/>
    <w:rsid w:val="006E55F6"/>
    <w:rsid w:val="00713DBC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B1B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138C0"/>
    <w:rsid w:val="00A4176B"/>
    <w:rsid w:val="00A55A97"/>
    <w:rsid w:val="00A61B4C"/>
    <w:rsid w:val="00AD19B5"/>
    <w:rsid w:val="00B03D14"/>
    <w:rsid w:val="00B13372"/>
    <w:rsid w:val="00B229B3"/>
    <w:rsid w:val="00B242EB"/>
    <w:rsid w:val="00B30005"/>
    <w:rsid w:val="00B615E9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452D1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1B46"/>
    <w:rsid w:val="00F73511"/>
    <w:rsid w:val="00F743AB"/>
    <w:rsid w:val="00F74B23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8AEEF0-4E1F-4614-8F9C-9F5192D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2020-03-06T14:22:00Z</cp:lastPrinted>
  <dcterms:created xsi:type="dcterms:W3CDTF">2020-03-06T15:19:00Z</dcterms:created>
  <dcterms:modified xsi:type="dcterms:W3CDTF">2020-03-06T15:19:00Z</dcterms:modified>
</cp:coreProperties>
</file>