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6A6A" w:rsidP="004D6A6A">
      <w:pPr>
        <w:rPr>
          <w:b/>
          <w:sz w:val="28"/>
        </w:rPr>
      </w:pPr>
    </w:p>
    <w:p w:rsidR="004D6A6A" w:rsidP="004D6A6A"/>
    <w:p w:rsidR="004D6A6A" w:rsidP="004D6A6A"/>
    <w:p w:rsidR="004D6A6A" w:rsidP="004D6A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Pr="00E54C23">
        <w:rPr>
          <w:b/>
          <w:sz w:val="24"/>
          <w:szCs w:val="24"/>
        </w:rPr>
        <w:t>SOLICITO AO SR. PREFEI</w:t>
      </w:r>
      <w:r>
        <w:rPr>
          <w:b/>
          <w:sz w:val="24"/>
          <w:szCs w:val="24"/>
        </w:rPr>
        <w:t>TO MUNICIPAL DR. PAULO DE OLIVE</w:t>
      </w:r>
      <w:r w:rsidRPr="00E54C23">
        <w:rPr>
          <w:b/>
          <w:sz w:val="24"/>
          <w:szCs w:val="24"/>
        </w:rPr>
        <w:t>IRA E SILVA, POR MEIO DA SECRETARIA COMPETENTE, MANUTENÇÃO NO PAVIMENTO ASF</w:t>
      </w:r>
      <w:r>
        <w:rPr>
          <w:b/>
          <w:sz w:val="24"/>
          <w:szCs w:val="24"/>
        </w:rPr>
        <w:t>ÁLTICO DA RUA LUIZ ANTÔNIO ROCHA NETO</w:t>
      </w:r>
      <w:r w:rsidRPr="00E54C23">
        <w:rPr>
          <w:b/>
          <w:sz w:val="24"/>
          <w:szCs w:val="24"/>
        </w:rPr>
        <w:t>, LOCA</w:t>
      </w:r>
      <w:r>
        <w:rPr>
          <w:b/>
          <w:sz w:val="24"/>
          <w:szCs w:val="24"/>
        </w:rPr>
        <w:t>LIZADA NO BAIRRO JARDIM SANTA HELENA</w:t>
      </w:r>
      <w:r w:rsidRPr="00E54C23">
        <w:rPr>
          <w:b/>
          <w:sz w:val="24"/>
          <w:szCs w:val="24"/>
        </w:rPr>
        <w:t>.</w:t>
      </w:r>
    </w:p>
    <w:p w:rsidR="004D6A6A" w:rsidP="004D6A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4D6A6A" w:rsidP="004D6A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4D6A6A" w:rsidP="004D6A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4D6A6A" w:rsidP="004D6A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4D6A6A" w:rsidP="004D6A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4D6A6A" w:rsidP="004D6A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4D6A6A" w:rsidP="004D6A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4D6A6A" w:rsidP="004D6A6A">
      <w:pPr>
        <w:jc w:val="center"/>
        <w:rPr>
          <w:b/>
          <w:sz w:val="24"/>
        </w:rPr>
      </w:pPr>
      <w:r>
        <w:rPr>
          <w:b/>
          <w:sz w:val="24"/>
        </w:rPr>
        <w:t xml:space="preserve">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2021</w:t>
      </w:r>
    </w:p>
    <w:p w:rsidR="004D6A6A" w:rsidP="004D6A6A">
      <w:pPr>
        <w:rPr>
          <w:b/>
          <w:sz w:val="24"/>
        </w:rPr>
      </w:pPr>
    </w:p>
    <w:p w:rsidR="004D6A6A" w:rsidP="004D6A6A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4D6A6A" w:rsidP="004D6A6A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4D6A6A" w:rsidRPr="004D6A6A" w:rsidP="004D6A6A">
      <w:pPr>
        <w:spacing w:line="276" w:lineRule="auto"/>
        <w:ind w:firstLine="708"/>
        <w:jc w:val="both"/>
        <w:rPr>
          <w:sz w:val="24"/>
          <w:szCs w:val="24"/>
        </w:rPr>
      </w:pPr>
      <w:r w:rsidRPr="00E54C23">
        <w:rPr>
          <w:sz w:val="24"/>
          <w:szCs w:val="24"/>
        </w:rPr>
        <w:t xml:space="preserve">Senhora Presidente, apresento a </w:t>
      </w:r>
      <w:r w:rsidRPr="00E54C23">
        <w:rPr>
          <w:sz w:val="24"/>
          <w:szCs w:val="24"/>
        </w:rPr>
        <w:t>V.Exa.,</w:t>
      </w:r>
      <w:r w:rsidRPr="00E54C23">
        <w:rPr>
          <w:sz w:val="24"/>
          <w:szCs w:val="24"/>
        </w:rPr>
        <w:t xml:space="preserve"> nos termos do Art. 160 do Regimento Interno, a presente Indicação, a ser encaminhada ao Senhor Prefeito Municipal Dr. Paulo de Oliveira e Silva, juntamente com a Secretaria competente, solicitando manutenção no pavimento asfáltico da Rua </w:t>
      </w:r>
      <w:r>
        <w:rPr>
          <w:sz w:val="24"/>
          <w:szCs w:val="24"/>
        </w:rPr>
        <w:t>Luiz Antônio Rocha Neto, localizada no b</w:t>
      </w:r>
      <w:r w:rsidRPr="004D6A6A">
        <w:rPr>
          <w:sz w:val="24"/>
          <w:szCs w:val="24"/>
        </w:rPr>
        <w:t>airro Jardim Santa Helena.</w:t>
      </w:r>
    </w:p>
    <w:p w:rsidR="004D6A6A" w:rsidP="004D6A6A">
      <w:pPr>
        <w:rPr>
          <w:b/>
          <w:sz w:val="24"/>
        </w:rPr>
      </w:pPr>
    </w:p>
    <w:p w:rsidR="004D6A6A" w:rsidRPr="002147E7" w:rsidP="004D6A6A">
      <w:pPr>
        <w:jc w:val="center"/>
        <w:rPr>
          <w:sz w:val="24"/>
        </w:rPr>
      </w:pPr>
      <w:r>
        <w:rPr>
          <w:b/>
          <w:sz w:val="24"/>
        </w:rPr>
        <w:t>SALA DAS SESSÕES</w:t>
      </w:r>
      <w:r>
        <w:rPr>
          <w:b/>
          <w:sz w:val="24"/>
        </w:rPr>
        <w:t xml:space="preserve"> “VEREADOR SANTO RÓTOLLI”, em 28 de junho</w:t>
      </w:r>
      <w:r>
        <w:rPr>
          <w:b/>
          <w:sz w:val="24"/>
        </w:rPr>
        <w:t xml:space="preserve"> de 2021.</w:t>
      </w:r>
    </w:p>
    <w:p w:rsidR="004D6A6A" w:rsidP="004D6A6A">
      <w:pPr>
        <w:jc w:val="center"/>
        <w:rPr>
          <w:b/>
          <w:sz w:val="24"/>
        </w:rPr>
      </w:pPr>
    </w:p>
    <w:p w:rsidR="004D6A6A" w:rsidP="004D6A6A">
      <w:pPr>
        <w:jc w:val="center"/>
        <w:rPr>
          <w:b/>
          <w:sz w:val="24"/>
        </w:rPr>
      </w:pPr>
    </w:p>
    <w:p w:rsidR="004D6A6A" w:rsidP="004D6A6A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4D6A6A" w:rsidP="004D6A6A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4D6A6A" w:rsidP="004D6A6A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1285875" cy="567690"/>
            <wp:effectExtent l="0" t="0" r="9525" b="3810"/>
            <wp:wrapSquare wrapText="bothSides"/>
            <wp:docPr id="2" name="Imagem 2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926330" name="Picture 3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A6A" w:rsidP="004D6A6A"/>
    <w:p w:rsidR="004D6A6A" w:rsidP="004D6A6A"/>
    <w:p w:rsidR="004D6A6A" w:rsidP="004D6A6A">
      <w:pPr>
        <w:pStyle w:val="PlainText"/>
      </w:pPr>
    </w:p>
    <w:p w:rsidR="004D6A6A" w:rsidP="004D6A6A">
      <w:pPr>
        <w:rPr>
          <w:sz w:val="24"/>
        </w:rPr>
      </w:pPr>
      <w:r w:rsidRPr="004D6A6A">
        <w:rPr>
          <w:noProof/>
          <w:sz w:val="24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251460</wp:posOffset>
            </wp:positionV>
            <wp:extent cx="5257800" cy="3943350"/>
            <wp:effectExtent l="0" t="0" r="0" b="0"/>
            <wp:wrapSquare wrapText="bothSides"/>
            <wp:docPr id="8" name="Imagem 8" descr="C:\Users\Ademir\Pictures\burac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4072" name="Picture 7" descr="C:\Users\Ademir\Pictures\buraco 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6A6A" w:rsidP="004D6A6A">
      <w:pPr>
        <w:rPr>
          <w:sz w:val="24"/>
        </w:rPr>
      </w:pPr>
    </w:p>
    <w:p w:rsidR="004D6A6A" w:rsidP="004D6A6A">
      <w:pPr>
        <w:rPr>
          <w:sz w:val="24"/>
        </w:rPr>
      </w:pPr>
    </w:p>
    <w:p w:rsidR="004D6A6A" w:rsidP="004D6A6A">
      <w:pPr>
        <w:rPr>
          <w:sz w:val="24"/>
        </w:rPr>
      </w:pPr>
    </w:p>
    <w:p w:rsidR="004D6A6A" w:rsidP="004D6A6A"/>
    <w:p w:rsidR="004D6A6A" w:rsidP="004D6A6A"/>
    <w:p w:rsidR="004D6A6A" w:rsidP="004D6A6A"/>
    <w:p w:rsidR="004D6A6A" w:rsidP="004D6A6A"/>
    <w:p w:rsidR="004D6A6A" w:rsidP="004D6A6A"/>
    <w:p w:rsidR="004D6A6A" w:rsidP="004D6A6A"/>
    <w:p w:rsidR="004D6A6A" w:rsidP="004D6A6A"/>
    <w:p w:rsidR="004D6A6A" w:rsidP="004D6A6A"/>
    <w:p w:rsidR="004D6A6A" w:rsidP="004D6A6A"/>
    <w:p w:rsidR="004D6A6A" w:rsidP="004D6A6A"/>
    <w:p w:rsidR="004D6A6A" w:rsidP="004D6A6A">
      <w:r w:rsidRPr="004D6A6A">
        <w:rPr>
          <w:noProof/>
          <w:sz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187960</wp:posOffset>
            </wp:positionV>
            <wp:extent cx="5264150" cy="3947795"/>
            <wp:effectExtent l="0" t="0" r="0" b="0"/>
            <wp:wrapSquare wrapText="bothSides"/>
            <wp:docPr id="7" name="Imagem 7" descr="C:\Users\Ademir\Pictures\bura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974080" name="Picture 6" descr="C:\Users\Ademir\Pictures\burac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94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6A6A" w:rsidP="004D6A6A"/>
    <w:p w:rsidR="004D6A6A" w:rsidP="004D6A6A"/>
    <w:p w:rsidR="004D6A6A" w:rsidP="004D6A6A">
      <w:bookmarkStart w:id="0" w:name="_GoBack"/>
      <w:bookmarkEnd w:id="0"/>
    </w:p>
    <w:p w:rsidR="004D6A6A" w:rsidP="004D6A6A"/>
    <w:p w:rsidR="004D6A6A" w:rsidP="004D6A6A"/>
    <w:p w:rsidR="004D6A6A" w:rsidP="004D6A6A"/>
    <w:p w:rsidR="004D6A6A" w:rsidP="004D6A6A"/>
    <w:p w:rsidR="004D6A6A" w:rsidP="004D6A6A"/>
    <w:p w:rsidR="00E61E3C"/>
    <w:sectPr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>
    <w:pPr>
      <w:framePr w:w="2171" w:h="2525" w:hRule="exact" w:hSpace="141" w:wrap="around" w:vAnchor="page" w:hAnchor="page" w:x="976" w:y="725"/>
      <w:ind w:right="360"/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-367030</wp:posOffset>
          </wp:positionH>
          <wp:positionV relativeFrom="paragraph">
            <wp:posOffset>-207010</wp:posOffset>
          </wp:positionV>
          <wp:extent cx="1038225" cy="752475"/>
          <wp:effectExtent l="0" t="0" r="9525" b="9525"/>
          <wp:wrapSquare wrapText="bothSides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70656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6A"/>
    <w:rsid w:val="002147E7"/>
    <w:rsid w:val="00292D6E"/>
    <w:rsid w:val="004D6A6A"/>
    <w:rsid w:val="00AF60CF"/>
    <w:rsid w:val="00E54C23"/>
    <w:rsid w:val="00E61E3C"/>
    <w:rsid w:val="00F5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4368968-60CD-4A77-92B0-D4408169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4D6A6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4D6A6A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sid w:val="004D6A6A"/>
  </w:style>
  <w:style w:type="paragraph" w:styleId="Header">
    <w:name w:val="header"/>
    <w:basedOn w:val="Normal"/>
    <w:link w:val="CabealhoChar"/>
    <w:rsid w:val="004D6A6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4D6A6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4D6A6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4D6A6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2021-06-28T18:47:00Z</dcterms:created>
  <dcterms:modified xsi:type="dcterms:W3CDTF">2021-06-28T19:06:00Z</dcterms:modified>
</cp:coreProperties>
</file>