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1D5436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420064">
        <w:rPr>
          <w:rFonts w:ascii="Bookman Old Style" w:hAnsi="Bookman Old Style" w:cs="Estrangelo Edessa"/>
          <w:b/>
          <w:sz w:val="24"/>
          <w:szCs w:val="24"/>
        </w:rPr>
        <w:t xml:space="preserve">AO SR. PREFEITO MUNICIPAL PAULO DE OLIVEIRA E SILVA, </w:t>
      </w:r>
      <w:r w:rsidR="00C961FD">
        <w:rPr>
          <w:rFonts w:ascii="Bookman Old Style" w:hAnsi="Bookman Old Style" w:cs="Estrangelo Edessa"/>
          <w:b/>
          <w:sz w:val="24"/>
          <w:szCs w:val="24"/>
        </w:rPr>
        <w:t xml:space="preserve">INFORMAÇÕES SOBRE PROJETOS DE FECHAMENTO DO ESPAÇO CIDADÃO. 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36FC2A5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A7B7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E010E1">
        <w:rPr>
          <w:rFonts w:ascii="Bookman Old Style" w:hAnsi="Bookman Old Style" w:cs="Estrangelo Edessa"/>
          <w:b/>
          <w:sz w:val="24"/>
          <w:szCs w:val="24"/>
        </w:rPr>
        <w:t xml:space="preserve">72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8517B6" w14:paraId="1686C29C" w14:textId="337EDD0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 w14:paraId="45AAB80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420064" w:rsidP="006C6B29" w14:paraId="110FD1BD" w14:textId="30E1D8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 w:rsidRPr="00420064">
        <w:rPr>
          <w:rFonts w:ascii="Bookman Old Style" w:hAnsi="Bookman Old Style" w:cs="Estrangelo Edessa"/>
          <w:sz w:val="28"/>
        </w:rPr>
        <w:t>Requeiro a V. Exa., ouvido o Plenário</w:t>
      </w:r>
      <w:r w:rsidRPr="00300C0B">
        <w:rPr>
          <w:rFonts w:ascii="Bookman Old Style" w:hAnsi="Bookman Old Style" w:cs="Estrangelo Edessa"/>
          <w:sz w:val="24"/>
        </w:rPr>
        <w:t xml:space="preserve">, </w:t>
      </w:r>
      <w:r w:rsidRPr="0038375F">
        <w:rPr>
          <w:rFonts w:ascii="Bookman Old Style" w:hAnsi="Bookman Old Style" w:cs="Estrangelo Edessa"/>
          <w:sz w:val="28"/>
        </w:rPr>
        <w:t>sejam solicitadas ao Senhor Prefeito</w:t>
      </w:r>
      <w:r>
        <w:rPr>
          <w:rFonts w:ascii="Bookman Old Style" w:hAnsi="Bookman Old Style" w:cs="Estrangelo Edessa"/>
          <w:sz w:val="28"/>
        </w:rPr>
        <w:t xml:space="preserve"> Paulo de Oliveira Silva</w:t>
      </w:r>
      <w:r w:rsidRPr="0038375F">
        <w:rPr>
          <w:rFonts w:ascii="Bookman Old Style" w:hAnsi="Bookman Old Style" w:cs="Estrangelo Edessa"/>
          <w:sz w:val="28"/>
        </w:rPr>
        <w:t xml:space="preserve">, </w:t>
      </w:r>
      <w:r w:rsidR="00C961FD">
        <w:rPr>
          <w:rFonts w:ascii="Bookman Old Style" w:hAnsi="Bookman Old Style" w:cs="Estrangelo Edessa"/>
          <w:sz w:val="28"/>
        </w:rPr>
        <w:t xml:space="preserve">informações sobre projetos de fechamento do entorno do Espaço Cidadão. </w:t>
      </w:r>
    </w:p>
    <w:p w:rsidR="006C6B29" w:rsidP="006C6B29" w14:paraId="6F4DE120" w14:textId="19C279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6C6B29" w:rsidP="006C6B29" w14:paraId="5E87EA4F" w14:textId="2DA19C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O possível fechamento do Espaço Cidadão, pode trazer mais segurança para os frequentadores do espaço cidadão. </w:t>
      </w:r>
    </w:p>
    <w:p w:rsidR="001973D9" w:rsidP="006C6B29" w14:paraId="2C0188C7" w14:textId="51E903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1973D9" w:rsidP="006C6B29" w14:paraId="7326CB82" w14:textId="325A26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1973D9" w:rsidP="006C6B29" w14:paraId="4783C21C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006B77" w:rsidRPr="0038375F" w:rsidP="009D42AC" w14:paraId="40940D69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6B8DD4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973D9">
        <w:rPr>
          <w:rFonts w:ascii="Bookman Old Style" w:hAnsi="Bookman Old Style"/>
          <w:b/>
          <w:sz w:val="24"/>
          <w:szCs w:val="24"/>
        </w:rPr>
        <w:t>09 de 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3178DD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E5107" w14:paraId="04CE345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P="008E5107" w14:paraId="16BF1A96" w14:textId="3C6BB0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RPr="0038375F" w:rsidP="008E5107" w14:paraId="0A65C1E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517B6" w14:paraId="64AB20EB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r w:rsidR="007669C0">
        <w:rPr>
          <w:rFonts w:ascii="Bookman Old Style" w:hAnsi="Bookman Old Style"/>
          <w:b/>
          <w:sz w:val="24"/>
          <w:szCs w:val="24"/>
        </w:rPr>
        <w:t>Cegatti</w:t>
      </w:r>
    </w:p>
    <w:p w:rsidR="008517B6" w:rsidRPr="00006B77" w:rsidP="003B51B3" w14:paraId="7F67D091" w14:textId="5B07CB3C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20042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6B29" w14:paraId="646C17E0" w14:textId="77777777">
    <w:pPr>
      <w:pStyle w:val="Header"/>
      <w:ind w:right="360"/>
    </w:pPr>
  </w:p>
  <w:p w:rsidR="006C6B29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6C6B29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6C6B29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6C6B29" w:rsidP="0038375F" w14:paraId="27414514" w14:textId="18F7BB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6C6B29" w:rsidP="0038375F" w14:paraId="0E03D25B" w14:textId="08ECD9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0170406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973D9"/>
    <w:rsid w:val="001A0CA7"/>
    <w:rsid w:val="001A39C0"/>
    <w:rsid w:val="001A56CD"/>
    <w:rsid w:val="001A5FD6"/>
    <w:rsid w:val="001C5D79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08FB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961FD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3B34"/>
    <w:rsid w:val="00DD5618"/>
    <w:rsid w:val="00DE2D07"/>
    <w:rsid w:val="00DE7A12"/>
    <w:rsid w:val="00DF2C71"/>
    <w:rsid w:val="00E00D67"/>
    <w:rsid w:val="00E010E1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38</cp:revision>
  <cp:lastPrinted>2022-03-04T16:16:00Z</cp:lastPrinted>
  <dcterms:created xsi:type="dcterms:W3CDTF">2021-02-04T19:40:00Z</dcterms:created>
  <dcterms:modified xsi:type="dcterms:W3CDTF">2022-05-06T14:23:00Z</dcterms:modified>
</cp:coreProperties>
</file>