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5B93" w14:textId="77777777" w:rsidR="00CF1341" w:rsidRDefault="00CF1341" w:rsidP="00CF134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002/23</w:t>
      </w:r>
    </w:p>
    <w:p w14:paraId="2A510EAA" w14:textId="77777777" w:rsidR="00CF1341" w:rsidRDefault="00CF1341" w:rsidP="00CF1341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0774/2023]</w:t>
      </w:r>
    </w:p>
    <w:p w14:paraId="02AC57C5" w14:textId="77777777" w:rsidR="00CF1341" w:rsidRDefault="00CF1341" w:rsidP="00CF134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8AFC309" w14:textId="77777777" w:rsidR="00CF1341" w:rsidRDefault="00CF1341" w:rsidP="00CF134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7 de fevereiro de 2 023.</w:t>
      </w:r>
    </w:p>
    <w:p w14:paraId="79D9F906" w14:textId="77777777" w:rsidR="00CF1341" w:rsidRDefault="00CF1341" w:rsidP="00CF134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A335A55" w14:textId="77777777" w:rsidR="00CF1341" w:rsidRDefault="00CF1341" w:rsidP="00CF134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F1D5228" w14:textId="77777777" w:rsidR="00CF1341" w:rsidRDefault="00CF1341" w:rsidP="00CF134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2E5BC39" w14:textId="77777777" w:rsidR="00CF1341" w:rsidRDefault="00CF1341" w:rsidP="00CF134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14:paraId="42729B91" w14:textId="77777777" w:rsidR="00CF1341" w:rsidRDefault="00CF1341" w:rsidP="00CF1341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14:paraId="41C6E0BF" w14:textId="77777777" w:rsidR="00CF1341" w:rsidRDefault="00CF1341" w:rsidP="00CF134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05A8CC6B" w14:textId="77777777" w:rsidR="00CF1341" w:rsidRDefault="00CF1341" w:rsidP="00CF1341">
      <w:pPr>
        <w:pStyle w:val="Ttulo1"/>
        <w:rPr>
          <w:rFonts w:ascii="Palatino Linotype" w:eastAsia="MS Mincho" w:hAnsi="Palatino Linotype" w:cs="Palatino Linotype"/>
          <w:color w:val="333333"/>
          <w:sz w:val="24"/>
          <w:szCs w:val="24"/>
        </w:rPr>
      </w:pPr>
    </w:p>
    <w:p w14:paraId="37B6CDDC" w14:textId="77777777" w:rsidR="00CF1341" w:rsidRDefault="00CF1341" w:rsidP="00CF1341">
      <w:pPr>
        <w:ind w:firstLine="3720"/>
        <w:jc w:val="right"/>
        <w:rPr>
          <w:rFonts w:ascii="Palatino Linotype" w:eastAsia="MS Mincho" w:hAnsi="Palatino Linotype" w:cs="Courier New"/>
          <w:color w:val="333333"/>
        </w:rPr>
      </w:pPr>
    </w:p>
    <w:p w14:paraId="7B04321B" w14:textId="77777777" w:rsidR="00CF1341" w:rsidRDefault="00CF1341" w:rsidP="00CF1341">
      <w:pPr>
        <w:jc w:val="both"/>
        <w:rPr>
          <w:rFonts w:ascii="Palatino Linotype" w:eastAsia="MS Mincho" w:hAnsi="Palatino Linotype" w:cs="Courier New"/>
          <w:color w:val="333333"/>
        </w:rPr>
      </w:pPr>
      <w:r>
        <w:rPr>
          <w:rFonts w:ascii="Palatino Linotype" w:eastAsia="MS Mincho" w:hAnsi="Palatino Linotype" w:cs="Courier New"/>
          <w:color w:val="333333"/>
        </w:rPr>
        <w:t>Senhor Presidente,</w:t>
      </w:r>
    </w:p>
    <w:p w14:paraId="6B03370F" w14:textId="77777777" w:rsidR="00CF1341" w:rsidRDefault="00CF1341" w:rsidP="00CF1341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5642106" w14:textId="77777777" w:rsidR="00CF1341" w:rsidRDefault="00CF1341" w:rsidP="00CF134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D53D6A6" w14:textId="77777777" w:rsidR="00CF1341" w:rsidRDefault="00CF1341" w:rsidP="00CF1341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especial, no valor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R$ 70.000,00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(setenta mil reais</w:t>
      </w:r>
      <w:proofErr w:type="gramStart"/>
      <w:r>
        <w:rPr>
          <w:rFonts w:ascii="Times New Roman" w:eastAsia="MS Mincho" w:hAnsi="Times New Roman" w:cs="Times New Roman"/>
          <w:bCs/>
          <w:sz w:val="24"/>
          <w:szCs w:val="24"/>
        </w:rPr>
        <w:t>),  junto</w:t>
      </w:r>
      <w:proofErr w:type="gram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à </w:t>
      </w:r>
      <w:r>
        <w:rPr>
          <w:rFonts w:ascii="Times New Roman" w:eastAsia="MS Mincho" w:hAnsi="Times New Roman" w:cs="Times New Roman"/>
          <w:sz w:val="24"/>
          <w:szCs w:val="24"/>
        </w:rPr>
        <w:t>Secretaria de Esporte, Juventude e Lazer.</w:t>
      </w:r>
    </w:p>
    <w:p w14:paraId="345E4E56" w14:textId="77777777" w:rsidR="00CF1341" w:rsidRDefault="00CF1341" w:rsidP="00CF1341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20EFFD48" w14:textId="77777777" w:rsidR="00CF1341" w:rsidRDefault="00CF1341" w:rsidP="00CF1341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recurso de trata esta matéria será destinado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para premiações de diversos eventos esportivos vinculados àquela Secretaria Municipal.</w:t>
      </w:r>
    </w:p>
    <w:p w14:paraId="31D463F0" w14:textId="77777777" w:rsidR="00CF1341" w:rsidRDefault="00CF1341" w:rsidP="00CF1341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</w:rPr>
      </w:pPr>
    </w:p>
    <w:p w14:paraId="3C0AAB2E" w14:textId="77777777" w:rsidR="00CF1341" w:rsidRDefault="00CF1341" w:rsidP="00CF1341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0055D802" w14:textId="77777777" w:rsidR="00CF1341" w:rsidRDefault="00CF1341" w:rsidP="00CF1341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84C8576" w14:textId="77777777" w:rsidR="00CF1341" w:rsidRDefault="00CF1341" w:rsidP="00CF1341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2AA8FDAD" w14:textId="77777777" w:rsidR="00CF1341" w:rsidRDefault="00CF1341" w:rsidP="00CF1341">
      <w:pPr>
        <w:pStyle w:val="Rodap"/>
        <w:tabs>
          <w:tab w:val="left" w:pos="708"/>
        </w:tabs>
        <w:ind w:firstLine="3480"/>
        <w:jc w:val="both"/>
      </w:pPr>
    </w:p>
    <w:p w14:paraId="301896D0" w14:textId="77777777" w:rsidR="00CF1341" w:rsidRDefault="00CF1341" w:rsidP="00CF1341">
      <w:pPr>
        <w:pStyle w:val="Rodap"/>
        <w:tabs>
          <w:tab w:val="left" w:pos="708"/>
        </w:tabs>
        <w:ind w:firstLine="3480"/>
        <w:jc w:val="both"/>
      </w:pPr>
    </w:p>
    <w:p w14:paraId="3A5E6F8C" w14:textId="77777777" w:rsidR="00CF1341" w:rsidRDefault="00CF1341" w:rsidP="00CF1341">
      <w:pPr>
        <w:pStyle w:val="Rodap"/>
        <w:tabs>
          <w:tab w:val="left" w:pos="708"/>
        </w:tabs>
        <w:ind w:firstLine="3480"/>
        <w:jc w:val="both"/>
      </w:pPr>
    </w:p>
    <w:p w14:paraId="53EA1A5C" w14:textId="77777777" w:rsidR="00CF1341" w:rsidRDefault="00CF1341" w:rsidP="00CF1341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570226B8" w14:textId="77777777" w:rsidR="00CF1341" w:rsidRDefault="00CF1341" w:rsidP="00CF1341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 Prefeito Municipal</w:t>
      </w:r>
    </w:p>
    <w:p w14:paraId="08943EE2" w14:textId="77777777" w:rsidR="00CF1341" w:rsidRDefault="00CF1341" w:rsidP="00CF1341">
      <w:pPr>
        <w:ind w:left="3600"/>
        <w:rPr>
          <w:b/>
        </w:rPr>
      </w:pPr>
    </w:p>
    <w:p w14:paraId="3A3D1601" w14:textId="77777777" w:rsidR="00CF1341" w:rsidRDefault="00CF1341" w:rsidP="00CF1341">
      <w:pPr>
        <w:ind w:left="3600"/>
        <w:rPr>
          <w:b/>
          <w:sz w:val="24"/>
          <w:szCs w:val="24"/>
        </w:rPr>
      </w:pPr>
    </w:p>
    <w:p w14:paraId="5481FD27" w14:textId="77777777" w:rsidR="00CF1341" w:rsidRDefault="00CF1341" w:rsidP="00CF1341">
      <w:pPr>
        <w:ind w:left="3600"/>
        <w:rPr>
          <w:b/>
        </w:rPr>
      </w:pPr>
    </w:p>
    <w:p w14:paraId="19D9A460" w14:textId="77777777" w:rsidR="00CF1341" w:rsidRDefault="00CF1341" w:rsidP="00CF1341">
      <w:pPr>
        <w:ind w:left="3600"/>
        <w:rPr>
          <w:b/>
        </w:rPr>
      </w:pPr>
    </w:p>
    <w:p w14:paraId="4D83BD3B" w14:textId="77777777" w:rsidR="00CF1341" w:rsidRDefault="00CF1341" w:rsidP="00CF1341">
      <w:pPr>
        <w:ind w:left="3600"/>
        <w:rPr>
          <w:b/>
        </w:rPr>
      </w:pPr>
    </w:p>
    <w:p w14:paraId="51FF6FC7" w14:textId="77777777" w:rsidR="00CF1341" w:rsidRDefault="00CF1341" w:rsidP="00CF1341">
      <w:pPr>
        <w:ind w:left="3600"/>
        <w:rPr>
          <w:b/>
        </w:rPr>
      </w:pPr>
    </w:p>
    <w:p w14:paraId="4F6FFBFC" w14:textId="77777777" w:rsidR="00CF1341" w:rsidRDefault="00CF1341" w:rsidP="00CF1341">
      <w:pPr>
        <w:ind w:left="3600"/>
        <w:rPr>
          <w:b/>
        </w:rPr>
      </w:pPr>
    </w:p>
    <w:p w14:paraId="1622D275" w14:textId="77777777" w:rsidR="00CF1341" w:rsidRDefault="00CF1341" w:rsidP="00CF1341">
      <w:pPr>
        <w:ind w:left="3600"/>
        <w:rPr>
          <w:b/>
        </w:rPr>
      </w:pPr>
    </w:p>
    <w:p w14:paraId="50F09929" w14:textId="77777777" w:rsidR="00CF1341" w:rsidRDefault="00CF1341" w:rsidP="00CF1341">
      <w:pPr>
        <w:ind w:left="3600"/>
        <w:rPr>
          <w:b/>
        </w:rPr>
      </w:pPr>
    </w:p>
    <w:p w14:paraId="39309EC0" w14:textId="77777777" w:rsidR="00CF1341" w:rsidRDefault="00CF1341" w:rsidP="00CF1341">
      <w:pPr>
        <w:ind w:left="3600"/>
        <w:rPr>
          <w:b/>
        </w:rPr>
      </w:pPr>
    </w:p>
    <w:p w14:paraId="7A20BAE5" w14:textId="77777777" w:rsidR="00BF2549" w:rsidRPr="00CF1341" w:rsidRDefault="00BF2549" w:rsidP="00CF1341"/>
    <w:sectPr w:rsidR="00BF2549" w:rsidRPr="00CF134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2787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CF134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991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CF134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F13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F134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F134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2023-02-09T12:28:00Z</dcterms:modified>
</cp:coreProperties>
</file>