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98/2024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98/2024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27/09/2024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AÇÃO Nº 1002748-29.2024.8.26.0363 - NULIDADE DA CASSAÇÃO DO MANDATO DO VEREADOR TIAGO CÉSAR COSTA.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TIAGO CÉSAR COSTA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27 de setembro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791931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