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86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13"/>
      </w:tblGrid>
      <w:tr w:rsidR="003E258D" w:rsidTr="00A033EA">
        <w:trPr>
          <w:trHeight w:val="2505"/>
        </w:trPr>
        <w:tc>
          <w:tcPr>
            <w:tcW w:w="8613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A4043D">
              <w:rPr>
                <w:b/>
              </w:rPr>
              <w:t xml:space="preserve"> 111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A4043D">
              <w:rPr>
                <w:b/>
              </w:rPr>
              <w:t xml:space="preserve"> Prefeito Municipal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A4043D">
              <w:rPr>
                <w:b/>
              </w:rPr>
              <w:t xml:space="preserve">99 </w:t>
            </w:r>
            <w:r w:rsidR="001C1DF6">
              <w:rPr>
                <w:b/>
              </w:rPr>
              <w:t>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A4043D">
              <w:rPr>
                <w:b/>
              </w:rPr>
              <w:t>06 de outubro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 aludida emenda</w:t>
      </w:r>
      <w:r w:rsidR="00E219CB">
        <w:t xml:space="preserve"> </w:t>
      </w:r>
      <w:r w:rsidR="00A4043D">
        <w:t>aditiva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Default="00265F55" w:rsidP="00265F55">
      <w:pPr>
        <w:jc w:val="both"/>
      </w:pPr>
    </w:p>
    <w:p w:rsidR="00B437D2" w:rsidRPr="00EB4C77" w:rsidRDefault="00B437D2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7 de outubro de 2025</w:t>
      </w:r>
      <w:r w:rsidR="00B437D2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B437D2" w:rsidRDefault="00B437D2" w:rsidP="00B437D2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B437D2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Wilians Mendes de Oliveira</w:t>
      </w:r>
    </w:p>
    <w:p w:rsidR="00B437D2" w:rsidRDefault="00000000" w:rsidP="00B437D2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B437D2">
      <w:pPr>
        <w:pStyle w:val="TextosemFormatao"/>
        <w:jc w:val="center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956BF" w:rsidRDefault="003956BF">
      <w:r>
        <w:separator/>
      </w:r>
    </w:p>
  </w:endnote>
  <w:endnote w:type="continuationSeparator" w:id="0">
    <w:p w:rsidR="003956BF" w:rsidRDefault="003956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956BF" w:rsidRDefault="003956BF">
      <w:r>
        <w:separator/>
      </w:r>
    </w:p>
  </w:footnote>
  <w:footnote w:type="continuationSeparator" w:id="0">
    <w:p w:rsidR="003956BF" w:rsidRDefault="003956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903401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0E7FC5"/>
    <w:rsid w:val="0015284E"/>
    <w:rsid w:val="0015637F"/>
    <w:rsid w:val="001B02DC"/>
    <w:rsid w:val="001C1DF6"/>
    <w:rsid w:val="001F217F"/>
    <w:rsid w:val="00223E82"/>
    <w:rsid w:val="00265F55"/>
    <w:rsid w:val="003424AA"/>
    <w:rsid w:val="00345CDB"/>
    <w:rsid w:val="003956BF"/>
    <w:rsid w:val="003E258D"/>
    <w:rsid w:val="00411962"/>
    <w:rsid w:val="004B6734"/>
    <w:rsid w:val="00524FDC"/>
    <w:rsid w:val="00536F14"/>
    <w:rsid w:val="00561A94"/>
    <w:rsid w:val="005627D4"/>
    <w:rsid w:val="00645AF0"/>
    <w:rsid w:val="00671429"/>
    <w:rsid w:val="007233C2"/>
    <w:rsid w:val="00730E41"/>
    <w:rsid w:val="00744D09"/>
    <w:rsid w:val="008C5CEF"/>
    <w:rsid w:val="009E77C2"/>
    <w:rsid w:val="00A033EA"/>
    <w:rsid w:val="00A4043D"/>
    <w:rsid w:val="00A51B63"/>
    <w:rsid w:val="00AB43C0"/>
    <w:rsid w:val="00AF37E6"/>
    <w:rsid w:val="00B437D2"/>
    <w:rsid w:val="00B57EC9"/>
    <w:rsid w:val="00C85EC2"/>
    <w:rsid w:val="00CA1C03"/>
    <w:rsid w:val="00CD717B"/>
    <w:rsid w:val="00D350FC"/>
    <w:rsid w:val="00DD62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232EE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13</cp:revision>
  <dcterms:created xsi:type="dcterms:W3CDTF">2019-11-11T17:56:00Z</dcterms:created>
  <dcterms:modified xsi:type="dcterms:W3CDTF">2025-10-07T12:10:00Z</dcterms:modified>
</cp:coreProperties>
</file>